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F4012" w14:textId="17BDB1D3" w:rsidR="00AC42FE" w:rsidRDefault="00B129EB" w:rsidP="00FD6B62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                                  </w:t>
      </w:r>
      <w:r w:rsidR="00AC42FE" w:rsidRPr="00566C0A">
        <w:rPr>
          <w:rFonts w:ascii="Verdana" w:eastAsia="Verdana" w:hAnsi="Verdana" w:cs="Verdana"/>
          <w:b/>
        </w:rPr>
        <w:t xml:space="preserve">Załącznik nr </w:t>
      </w:r>
      <w:r w:rsidR="00AC42FE">
        <w:rPr>
          <w:rFonts w:ascii="Verdana" w:eastAsia="Verdana" w:hAnsi="Verdana" w:cs="Verdana"/>
          <w:b/>
        </w:rPr>
        <w:t>3 do Zapytania</w:t>
      </w:r>
    </w:p>
    <w:p w14:paraId="22A2AFFB" w14:textId="77777777" w:rsidR="00FD6B62" w:rsidRPr="00566C0A" w:rsidRDefault="00FD6B62" w:rsidP="00FD6B62">
      <w:pPr>
        <w:rPr>
          <w:rFonts w:ascii="Verdana" w:eastAsia="Verdana" w:hAnsi="Verdana" w:cs="Verdana"/>
        </w:rPr>
      </w:pPr>
    </w:p>
    <w:p w14:paraId="05E9D945" w14:textId="77777777" w:rsidR="00AC42FE" w:rsidRPr="00566C0A" w:rsidRDefault="00AC42FE" w:rsidP="00AC42FE">
      <w:pPr>
        <w:ind w:right="595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</w:t>
      </w:r>
    </w:p>
    <w:p w14:paraId="7740E0BD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Podmiot udostępniający zasoby:</w:t>
      </w:r>
    </w:p>
    <w:p w14:paraId="0EFAA71A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</w:rPr>
      </w:pPr>
    </w:p>
    <w:p w14:paraId="40E94E69" w14:textId="77777777" w:rsidR="00AC42FE" w:rsidRPr="00566C0A" w:rsidRDefault="00AC42FE" w:rsidP="00AC42FE">
      <w:pPr>
        <w:spacing w:before="120"/>
        <w:jc w:val="center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ZOBOWIĄZANIE PODMIOTU/ÓW UDOSTĘPNIAJĄCEGO ZASOBY</w:t>
      </w:r>
      <w:r w:rsidRPr="00566C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6BFCB8" wp14:editId="3FCB0B9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3260" y="3780000"/>
                          <a:ext cx="57454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5480" h="1" extrusionOk="0">
                              <a:moveTo>
                                <a:pt x="0" y="0"/>
                              </a:moveTo>
                              <a:lnTo>
                                <a:pt x="57454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C91AA" id="Dowolny kształt: kształt 5" o:spid="_x0000_s1026" style="position:absolute;margin-left:9pt;margin-top:18pt;width:0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54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" path="m,l5745480,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5171F44D" w14:textId="7BAEF2EF" w:rsidR="00AC42FE" w:rsidRPr="00566C0A" w:rsidRDefault="00AC42FE" w:rsidP="00AC42FE">
      <w:pPr>
        <w:spacing w:before="120"/>
        <w:rPr>
          <w:rFonts w:ascii="Verdana" w:eastAsia="Verdana" w:hAnsi="Verdana" w:cs="Verdana"/>
        </w:rPr>
      </w:pPr>
    </w:p>
    <w:p w14:paraId="1BB605DE" w14:textId="77777777" w:rsidR="00AC42FE" w:rsidRPr="00566C0A" w:rsidRDefault="00AC42FE" w:rsidP="00AC42FE">
      <w:pPr>
        <w:pBdr>
          <w:top w:val="nil"/>
          <w:left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310BCB99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</w:rPr>
      </w:pPr>
    </w:p>
    <w:p w14:paraId="2C8E7E08" w14:textId="77777777" w:rsidR="00AC42FE" w:rsidRPr="00566C0A" w:rsidRDefault="00AC42FE" w:rsidP="00AC42FE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7185BD63" w14:textId="77777777" w:rsidR="00AC42FE" w:rsidRPr="00566C0A" w:rsidRDefault="00AC42FE" w:rsidP="00AC42FE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podmiotu udostępniającego zasoby, NIP/PESEL)</w:t>
      </w:r>
    </w:p>
    <w:p w14:paraId="32BF7FEB" w14:textId="77777777" w:rsidR="00AC42FE" w:rsidRPr="00566C0A" w:rsidRDefault="00AC42FE" w:rsidP="00AC42FE">
      <w:pPr>
        <w:rPr>
          <w:rFonts w:ascii="Verdana" w:eastAsia="Verdana" w:hAnsi="Verdana" w:cs="Verdana"/>
        </w:rPr>
      </w:pPr>
    </w:p>
    <w:p w14:paraId="779B2512" w14:textId="77777777" w:rsidR="00AC42FE" w:rsidRPr="00566C0A" w:rsidRDefault="00AC42FE" w:rsidP="00AC42FE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zobowiązuję się do oddania do dyspozycji niezbędnych zasobów na rzecz:</w:t>
      </w:r>
    </w:p>
    <w:p w14:paraId="15EA276A" w14:textId="77777777" w:rsidR="00AC42FE" w:rsidRPr="00566C0A" w:rsidRDefault="00AC42FE" w:rsidP="00AC42FE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52F6DB5C" w14:textId="77777777" w:rsidR="00AC42FE" w:rsidRPr="00566C0A" w:rsidRDefault="00AC42FE" w:rsidP="00AC42FE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Wykonawcy/Wykonawców składającego/</w:t>
      </w:r>
      <w:proofErr w:type="spellStart"/>
      <w:r w:rsidRPr="00566C0A">
        <w:rPr>
          <w:rFonts w:ascii="Verdana" w:eastAsia="Verdana" w:hAnsi="Verdana" w:cs="Verdana"/>
        </w:rPr>
        <w:t>ych</w:t>
      </w:r>
      <w:proofErr w:type="spellEnd"/>
      <w:r w:rsidRPr="00566C0A">
        <w:rPr>
          <w:rFonts w:ascii="Verdana" w:eastAsia="Verdana" w:hAnsi="Verdana" w:cs="Verdana"/>
        </w:rPr>
        <w:t xml:space="preserve"> Ofertę)</w:t>
      </w:r>
    </w:p>
    <w:p w14:paraId="634A27B2" w14:textId="77777777" w:rsidR="00AC42FE" w:rsidRPr="00566C0A" w:rsidRDefault="00AC42FE" w:rsidP="00AC42FE">
      <w:pPr>
        <w:rPr>
          <w:rFonts w:ascii="Verdana" w:eastAsia="Verdana" w:hAnsi="Verdana" w:cs="Verdana"/>
        </w:rPr>
      </w:pPr>
    </w:p>
    <w:p w14:paraId="7DABE089" w14:textId="3F345D44" w:rsidR="002B517B" w:rsidRDefault="00AC42FE" w:rsidP="002B517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ind w:hanging="2"/>
        <w:rPr>
          <w:rFonts w:ascii="Verdana" w:eastAsia="Verdana" w:hAnsi="Verdana" w:cs="Verdana"/>
          <w:color w:val="000000"/>
        </w:rPr>
      </w:pPr>
      <w:bookmarkStart w:id="0" w:name="_heading=h.qidqwzmaipg8" w:colFirst="0" w:colLast="0"/>
      <w:bookmarkEnd w:id="0"/>
      <w:r w:rsidRPr="00566C0A">
        <w:rPr>
          <w:rFonts w:ascii="Verdana" w:eastAsia="Verdana" w:hAnsi="Verdana" w:cs="Verdana"/>
          <w:color w:val="000000"/>
        </w:rPr>
        <w:t>przy wykonaniu zamówienia pn.</w:t>
      </w:r>
      <w:r w:rsidR="002B517B">
        <w:rPr>
          <w:rFonts w:ascii="Verdana" w:eastAsia="Verdana" w:hAnsi="Verdana" w:cs="Verdana"/>
          <w:color w:val="000000"/>
        </w:rPr>
        <w:t>:</w:t>
      </w:r>
      <w:r w:rsidRPr="00566C0A">
        <w:rPr>
          <w:rFonts w:ascii="Verdana" w:eastAsia="Verdana" w:hAnsi="Verdana" w:cs="Verdana"/>
          <w:color w:val="000000"/>
        </w:rPr>
        <w:t xml:space="preserve"> </w:t>
      </w:r>
      <w:r w:rsidR="002B517B" w:rsidRPr="002A5D4B">
        <w:rPr>
          <w:rFonts w:ascii="Verdana" w:eastAsia="Verdana" w:hAnsi="Verdana" w:cs="Verdana"/>
          <w:b/>
          <w:bCs/>
          <w:color w:val="000000"/>
        </w:rPr>
        <w:t xml:space="preserve">„Remont i konserwacja wieży i piaskowcowych elementów dekoracyjnych kościoła pw. św. Bartłomieja Apostoła w </w:t>
      </w:r>
      <w:proofErr w:type="spellStart"/>
      <w:r w:rsidR="002B517B" w:rsidRPr="002A5D4B">
        <w:rPr>
          <w:rFonts w:ascii="Verdana" w:eastAsia="Verdana" w:hAnsi="Verdana" w:cs="Verdana"/>
          <w:b/>
          <w:bCs/>
          <w:color w:val="000000"/>
        </w:rPr>
        <w:t>Lginiu</w:t>
      </w:r>
      <w:proofErr w:type="spellEnd"/>
      <w:r w:rsidR="002B517B" w:rsidRPr="002A5D4B">
        <w:rPr>
          <w:rFonts w:ascii="Verdana" w:eastAsia="Verdana" w:hAnsi="Verdana" w:cs="Verdana"/>
          <w:b/>
          <w:bCs/>
          <w:color w:val="000000"/>
        </w:rPr>
        <w:t>”</w:t>
      </w:r>
      <w:r w:rsidR="002B517B" w:rsidRPr="002B517B">
        <w:rPr>
          <w:rFonts w:ascii="Verdana" w:eastAsia="Verdana" w:hAnsi="Verdana" w:cs="Verdana"/>
          <w:color w:val="000000"/>
        </w:rPr>
        <w:t>,</w:t>
      </w:r>
    </w:p>
    <w:p w14:paraId="1EC0442C" w14:textId="77777777" w:rsidR="002B517B" w:rsidRDefault="002B517B" w:rsidP="002B517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ind w:hanging="2"/>
        <w:rPr>
          <w:rFonts w:ascii="Verdana" w:eastAsia="Verdana" w:hAnsi="Verdana" w:cs="Verdana"/>
          <w:color w:val="000000"/>
        </w:rPr>
      </w:pPr>
    </w:p>
    <w:p w14:paraId="7E156251" w14:textId="45D1DAB6" w:rsidR="00AC42FE" w:rsidRPr="00566C0A" w:rsidRDefault="00AC42FE" w:rsidP="002B517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ind w:hanging="2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Zakres dostępnych wykonawcy zasobów podmiotu udostępniającego zasoby:</w:t>
      </w:r>
    </w:p>
    <w:p w14:paraId="1569AD5F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CD760" w14:textId="77777777" w:rsidR="00AC42FE" w:rsidRPr="00566C0A" w:rsidRDefault="00AC42FE" w:rsidP="00AC42FE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Sposób i okres udostępnienia wykonawcy i wykorzystania przez niego zasobów podmiotu udostępniającego te zasoby przy wykonywaniu zamówienia:</w:t>
      </w:r>
    </w:p>
    <w:p w14:paraId="5D4F4AC0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45F38F87" w14:textId="77777777" w:rsidR="00AC42FE" w:rsidRPr="00566C0A" w:rsidRDefault="00AC42FE" w:rsidP="00AC42FE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BD5F779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</w:t>
      </w:r>
    </w:p>
    <w:p w14:paraId="4A83B718" w14:textId="77777777" w:rsidR="00AC42FE" w:rsidRPr="00566C0A" w:rsidRDefault="00AC42FE" w:rsidP="00AC42FE">
      <w:pPr>
        <w:spacing w:line="360" w:lineRule="auto"/>
        <w:ind w:left="426"/>
        <w:rPr>
          <w:rFonts w:ascii="Verdana" w:eastAsia="Verdana" w:hAnsi="Verdana" w:cs="Verdana"/>
        </w:rPr>
      </w:pPr>
    </w:p>
    <w:p w14:paraId="485772BB" w14:textId="635BBBC0" w:rsidR="004F796A" w:rsidRPr="00B129EB" w:rsidRDefault="00AC42FE" w:rsidP="00B129EB">
      <w:pPr>
        <w:jc w:val="right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 xml:space="preserve">    ........................................dnia ..................... 202</w:t>
      </w:r>
      <w:r>
        <w:rPr>
          <w:rFonts w:ascii="Verdana" w:eastAsia="Verdana" w:hAnsi="Verdana" w:cs="Verdana"/>
        </w:rPr>
        <w:t>4</w:t>
      </w:r>
      <w:r w:rsidRPr="00566C0A">
        <w:rPr>
          <w:rFonts w:ascii="Verdana" w:eastAsia="Verdana" w:hAnsi="Verdana" w:cs="Verdana"/>
        </w:rPr>
        <w:t xml:space="preserve"> roku</w:t>
      </w:r>
    </w:p>
    <w:sectPr w:rsidR="004F796A" w:rsidRPr="00B129EB" w:rsidSect="00AC42FE">
      <w:headerReference w:type="default" r:id="rId7"/>
      <w:footerReference w:type="default" r:id="rId8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0EBC6" w14:textId="77777777" w:rsidR="00AC42FE" w:rsidRDefault="00AC42FE" w:rsidP="00AC42FE">
      <w:r>
        <w:separator/>
      </w:r>
    </w:p>
  </w:endnote>
  <w:endnote w:type="continuationSeparator" w:id="0">
    <w:p w14:paraId="566E3D5D" w14:textId="77777777" w:rsidR="00AC42FE" w:rsidRDefault="00AC42FE" w:rsidP="00AC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838B" w14:textId="77777777" w:rsidR="00AC42FE" w:rsidRDefault="00AC42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</w:p>
  <w:p w14:paraId="5526470F" w14:textId="77777777" w:rsidR="00AC42FE" w:rsidRDefault="00AC42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53753" w14:textId="77777777" w:rsidR="00AC42FE" w:rsidRDefault="00AC42FE" w:rsidP="00AC42FE">
      <w:r>
        <w:separator/>
      </w:r>
    </w:p>
  </w:footnote>
  <w:footnote w:type="continuationSeparator" w:id="0">
    <w:p w14:paraId="5B78C4E4" w14:textId="77777777" w:rsidR="00AC42FE" w:rsidRDefault="00AC42FE" w:rsidP="00AC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782BB" w14:textId="30E07687" w:rsidR="00AC42FE" w:rsidRDefault="00AC42FE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Verdana" w:hAnsi="Verdana" w:cs="Verdana"/>
        <w:b/>
        <w:color w:val="000000"/>
        <w:sz w:val="16"/>
        <w:szCs w:val="16"/>
      </w:rPr>
    </w:pPr>
    <w:r>
      <w:rPr>
        <w:noProof/>
        <w14:ligatures w14:val="standardContextual"/>
      </w:rPr>
      <w:drawing>
        <wp:inline distT="0" distB="0" distL="0" distR="0" wp14:anchorId="2E2FE672" wp14:editId="1919F760">
          <wp:extent cx="5760720" cy="1083310"/>
          <wp:effectExtent l="0" t="0" r="0" b="2540"/>
          <wp:docPr id="170671997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719978" name="officeArt object" descr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3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8AF1D98" w14:textId="77777777" w:rsidR="00AC42FE" w:rsidRDefault="00AC42FE">
    <w:pPr>
      <w:tabs>
        <w:tab w:val="center" w:pos="4536"/>
        <w:tab w:val="right" w:pos="9072"/>
      </w:tabs>
      <w:ind w:left="284" w:hanging="284"/>
      <w:rPr>
        <w:rFonts w:ascii="Verdana" w:eastAsia="Verdana" w:hAnsi="Verdana" w:cs="Verdana"/>
        <w:sz w:val="14"/>
        <w:szCs w:val="14"/>
      </w:rPr>
    </w:pPr>
  </w:p>
  <w:p w14:paraId="18AE3A98" w14:textId="77777777" w:rsidR="00AC42FE" w:rsidRDefault="00AC42FE" w:rsidP="00AC42FE">
    <w:pPr>
      <w:pBdr>
        <w:top w:val="nil"/>
        <w:left w:val="nil"/>
        <w:bottom w:val="nil"/>
        <w:right w:val="nil"/>
        <w:between w:val="nil"/>
      </w:pBdr>
      <w:ind w:right="-141"/>
      <w:rPr>
        <w:rFonts w:ascii="Calibri" w:eastAsia="Calibri" w:hAnsi="Calibri" w:cs="Calibri"/>
        <w:color w:val="000000"/>
        <w:sz w:val="20"/>
        <w:szCs w:val="20"/>
      </w:rPr>
    </w:pPr>
  </w:p>
  <w:p w14:paraId="6F0A9708" w14:textId="77777777" w:rsidR="00AC42FE" w:rsidRDefault="00AC42FE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4331D"/>
    <w:multiLevelType w:val="multilevel"/>
    <w:tmpl w:val="2898980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5168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FE"/>
    <w:rsid w:val="002A5D4B"/>
    <w:rsid w:val="002B517B"/>
    <w:rsid w:val="003A7BE5"/>
    <w:rsid w:val="00491EFF"/>
    <w:rsid w:val="004F796A"/>
    <w:rsid w:val="008F029F"/>
    <w:rsid w:val="00A07944"/>
    <w:rsid w:val="00AC42FE"/>
    <w:rsid w:val="00B129EB"/>
    <w:rsid w:val="00D33737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4919"/>
  <w15:chartTrackingRefBased/>
  <w15:docId w15:val="{D845973C-0DCD-47F7-8C26-57526D23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2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2F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4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2F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omylne">
    <w:name w:val="Domyślne"/>
    <w:rsid w:val="00AC42FE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Barbara Nowodworska</cp:lastModifiedBy>
  <cp:revision>5</cp:revision>
  <dcterms:created xsi:type="dcterms:W3CDTF">2024-06-17T12:46:00Z</dcterms:created>
  <dcterms:modified xsi:type="dcterms:W3CDTF">2024-06-25T10:10:00Z</dcterms:modified>
</cp:coreProperties>
</file>